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54" w:tblpY="1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961"/>
      </w:tblGrid>
      <w:tr w:rsidR="000530C7" w:rsidTr="00152C44">
        <w:tc>
          <w:tcPr>
            <w:tcW w:w="535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ул. Нагорная,1г</w:t>
            </w:r>
          </w:p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факс (8555) 33-30-42, тел.33-30-36</w:t>
            </w:r>
          </w:p>
        </w:tc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Нагорная урамы, 1г</w:t>
            </w:r>
          </w:p>
          <w:p w:rsidR="000530C7" w:rsidRDefault="000530C7" w:rsidP="00152C44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факс (8555) 33-30-42, тел. 33-30-36</w:t>
            </w:r>
          </w:p>
        </w:tc>
      </w:tr>
    </w:tbl>
    <w:p w:rsidR="000530C7" w:rsidRPr="00094090" w:rsidRDefault="000530C7" w:rsidP="000530C7">
      <w:pPr>
        <w:pStyle w:val="af0"/>
        <w:jc w:val="center"/>
        <w:rPr>
          <w:rFonts w:ascii="Times New Roman" w:hAnsi="Times New Roman"/>
          <w:b/>
          <w:sz w:val="27"/>
          <w:szCs w:val="27"/>
        </w:rPr>
      </w:pPr>
      <w:r w:rsidRPr="00094090">
        <w:rPr>
          <w:rFonts w:ascii="Times New Roman" w:hAnsi="Times New Roman"/>
          <w:b/>
          <w:sz w:val="27"/>
          <w:szCs w:val="27"/>
        </w:rPr>
        <w:t>Р Е Ш Е Н И Е</w:t>
      </w:r>
      <w:r w:rsidRPr="00094090">
        <w:rPr>
          <w:rFonts w:ascii="Times New Roman" w:hAnsi="Times New Roman"/>
          <w:b/>
          <w:sz w:val="27"/>
          <w:szCs w:val="27"/>
        </w:rPr>
        <w:tab/>
      </w:r>
      <w:r w:rsidRPr="00094090">
        <w:rPr>
          <w:rFonts w:ascii="Times New Roman" w:hAnsi="Times New Roman"/>
          <w:b/>
          <w:sz w:val="27"/>
          <w:szCs w:val="27"/>
        </w:rPr>
        <w:tab/>
      </w:r>
      <w:r w:rsidRPr="00094090">
        <w:rPr>
          <w:rFonts w:ascii="Times New Roman" w:hAnsi="Times New Roman"/>
          <w:b/>
          <w:sz w:val="27"/>
          <w:szCs w:val="27"/>
        </w:rPr>
        <w:tab/>
      </w:r>
      <w:r w:rsidRPr="00094090">
        <w:rPr>
          <w:rFonts w:ascii="Times New Roman" w:hAnsi="Times New Roman"/>
          <w:b/>
          <w:sz w:val="27"/>
          <w:szCs w:val="27"/>
        </w:rPr>
        <w:tab/>
      </w:r>
      <w:r w:rsidRPr="00094090">
        <w:rPr>
          <w:rFonts w:ascii="Times New Roman" w:hAnsi="Times New Roman"/>
          <w:b/>
          <w:sz w:val="27"/>
          <w:szCs w:val="27"/>
        </w:rPr>
        <w:tab/>
        <w:t xml:space="preserve">                              К А Р А Р</w:t>
      </w:r>
    </w:p>
    <w:p w:rsidR="000530C7" w:rsidRPr="00094090" w:rsidRDefault="000530C7" w:rsidP="000530C7">
      <w:pPr>
        <w:pStyle w:val="af0"/>
        <w:jc w:val="center"/>
        <w:rPr>
          <w:rFonts w:ascii="Times New Roman" w:hAnsi="Times New Roman"/>
          <w:b/>
          <w:sz w:val="27"/>
          <w:szCs w:val="27"/>
        </w:rPr>
      </w:pPr>
      <w:r w:rsidRPr="00094090">
        <w:rPr>
          <w:rFonts w:ascii="Times New Roman" w:hAnsi="Times New Roman"/>
          <w:b/>
          <w:sz w:val="27"/>
          <w:szCs w:val="27"/>
        </w:rPr>
        <w:t>Совета муниципального образования</w:t>
      </w:r>
    </w:p>
    <w:p w:rsidR="000530C7" w:rsidRPr="00094090" w:rsidRDefault="000530C7" w:rsidP="000530C7">
      <w:pPr>
        <w:pStyle w:val="af0"/>
        <w:jc w:val="center"/>
        <w:rPr>
          <w:rFonts w:ascii="Times New Roman" w:hAnsi="Times New Roman"/>
          <w:b/>
          <w:sz w:val="27"/>
          <w:szCs w:val="27"/>
        </w:rPr>
      </w:pPr>
      <w:r w:rsidRPr="00094090">
        <w:rPr>
          <w:rFonts w:ascii="Times New Roman" w:hAnsi="Times New Roman"/>
          <w:b/>
          <w:sz w:val="27"/>
          <w:szCs w:val="27"/>
        </w:rPr>
        <w:t>«Елантовское сельское поселение» Нижнекамского муниципального района</w:t>
      </w:r>
    </w:p>
    <w:p w:rsidR="000530C7" w:rsidRPr="00094090" w:rsidRDefault="000530C7" w:rsidP="000530C7">
      <w:pPr>
        <w:pStyle w:val="af0"/>
        <w:jc w:val="center"/>
        <w:rPr>
          <w:rFonts w:ascii="Times New Roman" w:hAnsi="Times New Roman"/>
          <w:b/>
          <w:sz w:val="27"/>
          <w:szCs w:val="27"/>
        </w:rPr>
      </w:pPr>
      <w:r w:rsidRPr="00094090">
        <w:rPr>
          <w:rFonts w:ascii="Times New Roman" w:hAnsi="Times New Roman"/>
          <w:b/>
          <w:sz w:val="27"/>
          <w:szCs w:val="27"/>
        </w:rPr>
        <w:t>Республики Татарстан</w:t>
      </w:r>
    </w:p>
    <w:p w:rsidR="003A0112" w:rsidRDefault="003A0112" w:rsidP="003A011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№</w:t>
      </w:r>
      <w:r w:rsidR="000530C7">
        <w:rPr>
          <w:rFonts w:ascii="Times New Roman" w:hAnsi="Times New Roman" w:cs="Times New Roman"/>
          <w:b/>
          <w:sz w:val="27"/>
          <w:szCs w:val="27"/>
        </w:rPr>
        <w:t xml:space="preserve">10-26 </w:t>
      </w:r>
      <w:r w:rsidRPr="004A6178">
        <w:rPr>
          <w:rFonts w:ascii="Times New Roman" w:hAnsi="Times New Roman" w:cs="Times New Roman"/>
          <w:b/>
          <w:sz w:val="27"/>
          <w:szCs w:val="27"/>
        </w:rPr>
        <w:tab/>
      </w:r>
      <w:r w:rsidRPr="004A6178">
        <w:rPr>
          <w:rFonts w:ascii="Times New Roman" w:hAnsi="Times New Roman" w:cs="Times New Roman"/>
          <w:b/>
          <w:sz w:val="27"/>
          <w:szCs w:val="27"/>
        </w:rPr>
        <w:tab/>
      </w:r>
      <w:r w:rsidRPr="004A6178">
        <w:rPr>
          <w:rFonts w:ascii="Times New Roman" w:hAnsi="Times New Roman" w:cs="Times New Roman"/>
          <w:b/>
          <w:sz w:val="27"/>
          <w:szCs w:val="27"/>
        </w:rPr>
        <w:tab/>
      </w:r>
      <w:r w:rsidRPr="004A6178">
        <w:rPr>
          <w:rFonts w:ascii="Times New Roman" w:hAnsi="Times New Roman" w:cs="Times New Roman"/>
          <w:b/>
          <w:sz w:val="27"/>
          <w:szCs w:val="27"/>
        </w:rPr>
        <w:tab/>
      </w:r>
      <w:r w:rsidRPr="004A6178">
        <w:rPr>
          <w:rFonts w:ascii="Times New Roman" w:hAnsi="Times New Roman" w:cs="Times New Roman"/>
          <w:b/>
          <w:sz w:val="27"/>
          <w:szCs w:val="27"/>
        </w:rPr>
        <w:tab/>
        <w:t xml:space="preserve">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</w:t>
      </w:r>
      <w:r w:rsidR="000530C7">
        <w:rPr>
          <w:rFonts w:ascii="Times New Roman" w:hAnsi="Times New Roman" w:cs="Times New Roman"/>
          <w:b/>
          <w:sz w:val="27"/>
          <w:szCs w:val="27"/>
        </w:rPr>
        <w:tab/>
      </w:r>
      <w:r w:rsidR="000530C7">
        <w:rPr>
          <w:rFonts w:ascii="Times New Roman" w:hAnsi="Times New Roman" w:cs="Times New Roman"/>
          <w:b/>
          <w:sz w:val="27"/>
          <w:szCs w:val="27"/>
        </w:rPr>
        <w:tab/>
      </w:r>
      <w:r w:rsidR="000530C7"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>30 мая 2016</w:t>
      </w:r>
      <w:r w:rsidRPr="004A6178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3A0112" w:rsidRPr="003A0112" w:rsidRDefault="003A0112" w:rsidP="003A011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0530C7" w:rsidRDefault="000530C7" w:rsidP="00053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A0112" w:rsidRPr="003A011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изменении </w:t>
      </w:r>
      <w:r w:rsidR="003A0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12" w:rsidRPr="003A0112">
        <w:rPr>
          <w:rFonts w:ascii="Times New Roman" w:hAnsi="Times New Roman" w:cs="Times New Roman"/>
          <w:b/>
          <w:sz w:val="28"/>
          <w:szCs w:val="28"/>
        </w:rPr>
        <w:t>в решение</w:t>
      </w:r>
    </w:p>
    <w:p w:rsidR="000530C7" w:rsidRDefault="000530C7" w:rsidP="00053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№60-148 от 01.08.2015года </w:t>
      </w:r>
    </w:p>
    <w:p w:rsidR="003A0112" w:rsidRDefault="003A0112" w:rsidP="00053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112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0530C7">
        <w:rPr>
          <w:rFonts w:ascii="Times New Roman" w:hAnsi="Times New Roman" w:cs="Times New Roman"/>
          <w:b/>
          <w:sz w:val="28"/>
          <w:szCs w:val="28"/>
        </w:rPr>
        <w:t xml:space="preserve">Елантовского </w:t>
      </w:r>
      <w:r w:rsidRPr="003A01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530C7" w:rsidRDefault="000530C7" w:rsidP="00053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самообложении граждан </w:t>
      </w:r>
    </w:p>
    <w:p w:rsidR="000530C7" w:rsidRDefault="000530C7" w:rsidP="00053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порядке сбора и использования средств самообложения граждан</w:t>
      </w:r>
    </w:p>
    <w:p w:rsidR="000530C7" w:rsidRDefault="000530C7" w:rsidP="00053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0530C7" w:rsidRDefault="000530C7" w:rsidP="00053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«Елантовское сельское поселение»</w:t>
      </w:r>
    </w:p>
    <w:p w:rsidR="000530C7" w:rsidRPr="003A0112" w:rsidRDefault="000530C7" w:rsidP="00053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Нижнекамского муниципального района Республики Татарстан»</w:t>
      </w:r>
    </w:p>
    <w:p w:rsidR="003A0112" w:rsidRPr="0010329D" w:rsidRDefault="003A0112" w:rsidP="003A01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A0112" w:rsidRPr="00527BB4" w:rsidRDefault="003A0112" w:rsidP="00527B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A0112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06.10.2003г. «Об общих принципах организации местного самоуправления в Российской Федерации» в целях приведения нормативный правовых актов органов местного самоуправления в соответствии с действующим законодательством</w:t>
      </w:r>
      <w:r w:rsidR="000530C7">
        <w:rPr>
          <w:rFonts w:ascii="Times New Roman" w:hAnsi="Times New Roman" w:cs="Times New Roman"/>
          <w:sz w:val="28"/>
          <w:szCs w:val="28"/>
        </w:rPr>
        <w:t xml:space="preserve"> </w:t>
      </w:r>
      <w:r w:rsidR="00527BB4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0530C7">
        <w:rPr>
          <w:rFonts w:ascii="Times New Roman" w:hAnsi="Times New Roman" w:cs="Times New Roman"/>
          <w:sz w:val="27"/>
          <w:szCs w:val="27"/>
        </w:rPr>
        <w:t>Елантовского</w:t>
      </w:r>
      <w:r w:rsidR="00527BB4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0530C7">
        <w:rPr>
          <w:rFonts w:ascii="Times New Roman" w:hAnsi="Times New Roman" w:cs="Times New Roman"/>
          <w:sz w:val="27"/>
          <w:szCs w:val="27"/>
        </w:rPr>
        <w:t xml:space="preserve"> </w:t>
      </w:r>
      <w:r w:rsidR="00527BB4">
        <w:rPr>
          <w:rFonts w:ascii="Times New Roman" w:hAnsi="Times New Roman" w:cs="Times New Roman"/>
          <w:b/>
          <w:sz w:val="27"/>
          <w:szCs w:val="27"/>
        </w:rPr>
        <w:t>Р Е Ш А Е Т:</w:t>
      </w:r>
    </w:p>
    <w:p w:rsidR="003A0112" w:rsidRPr="003A0112" w:rsidRDefault="003A0112" w:rsidP="003A0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112" w:rsidRPr="003A0112" w:rsidRDefault="003A0112" w:rsidP="003A0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112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="000530C7">
        <w:rPr>
          <w:rFonts w:ascii="Times New Roman" w:hAnsi="Times New Roman" w:cs="Times New Roman"/>
          <w:sz w:val="28"/>
          <w:szCs w:val="28"/>
        </w:rPr>
        <w:t>Елантовского</w:t>
      </w:r>
      <w:r w:rsidRPr="003A0112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01.08.2015г. </w:t>
      </w:r>
      <w:r w:rsidR="00527BB4">
        <w:rPr>
          <w:rFonts w:ascii="Times New Roman" w:hAnsi="Times New Roman" w:cs="Times New Roman"/>
          <w:sz w:val="28"/>
          <w:szCs w:val="28"/>
        </w:rPr>
        <w:t xml:space="preserve">№ </w:t>
      </w:r>
      <w:r w:rsidR="000530C7">
        <w:rPr>
          <w:rFonts w:ascii="Times New Roman" w:hAnsi="Times New Roman" w:cs="Times New Roman"/>
          <w:sz w:val="28"/>
          <w:szCs w:val="28"/>
        </w:rPr>
        <w:t>60-148</w:t>
      </w:r>
      <w:r w:rsidRPr="003A011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самообложении граждан и порядке сбора и использования средств самообложения граждан на территории му</w:t>
      </w:r>
      <w:r w:rsidR="00527BB4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r w:rsidR="000530C7">
        <w:rPr>
          <w:rFonts w:ascii="Times New Roman" w:hAnsi="Times New Roman" w:cs="Times New Roman"/>
          <w:sz w:val="28"/>
          <w:szCs w:val="28"/>
        </w:rPr>
        <w:t>Елантовское</w:t>
      </w:r>
      <w:r w:rsidRPr="003A011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Татарстан» следующие изменения:</w:t>
      </w:r>
    </w:p>
    <w:p w:rsidR="003A0112" w:rsidRPr="003A0112" w:rsidRDefault="003A0112" w:rsidP="003A0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112">
        <w:rPr>
          <w:rFonts w:ascii="Times New Roman" w:hAnsi="Times New Roman" w:cs="Times New Roman"/>
          <w:sz w:val="28"/>
          <w:szCs w:val="28"/>
        </w:rPr>
        <w:t>1.1. Пункт 7.2. Положения о самообложении граждан и порядке сбора и использования средств самообложения граждан на территории му</w:t>
      </w:r>
      <w:r w:rsidR="00452C7A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r w:rsidR="000530C7">
        <w:rPr>
          <w:rFonts w:ascii="Times New Roman" w:hAnsi="Times New Roman" w:cs="Times New Roman"/>
          <w:sz w:val="28"/>
          <w:szCs w:val="28"/>
        </w:rPr>
        <w:t>Елантовское</w:t>
      </w:r>
      <w:r w:rsidRPr="003A011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изложить в следующей редакции:</w:t>
      </w:r>
    </w:p>
    <w:p w:rsidR="003A0112" w:rsidRPr="003A0112" w:rsidRDefault="003A0112" w:rsidP="003A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12">
        <w:rPr>
          <w:rFonts w:ascii="Times New Roman" w:hAnsi="Times New Roman" w:cs="Times New Roman"/>
          <w:sz w:val="28"/>
          <w:szCs w:val="28"/>
        </w:rPr>
        <w:t>«7.2. Контроль за целевым использованием денежных средств осуществляется  органом внешнего финансового контроля на основании соглашения.».</w:t>
      </w:r>
    </w:p>
    <w:p w:rsidR="003A0112" w:rsidRPr="003A0112" w:rsidRDefault="003A0112" w:rsidP="003A0112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12">
        <w:rPr>
          <w:rFonts w:ascii="Times New Roman" w:hAnsi="Times New Roman" w:cs="Times New Roman"/>
          <w:sz w:val="28"/>
          <w:szCs w:val="28"/>
        </w:rPr>
        <w:tab/>
      </w:r>
      <w:r w:rsidRPr="003A0112">
        <w:rPr>
          <w:rFonts w:ascii="Times New Roman" w:hAnsi="Times New Roman" w:cs="Times New Roman"/>
          <w:sz w:val="28"/>
          <w:szCs w:val="28"/>
        </w:rPr>
        <w:tab/>
        <w:t>2. Обнародовать настоящее постановление в установленном законом порядке.</w:t>
      </w:r>
    </w:p>
    <w:p w:rsidR="003A0112" w:rsidRPr="003A0112" w:rsidRDefault="003A0112" w:rsidP="003A0112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12">
        <w:rPr>
          <w:rFonts w:ascii="Times New Roman" w:hAnsi="Times New Roman" w:cs="Times New Roman"/>
          <w:sz w:val="28"/>
          <w:szCs w:val="28"/>
        </w:rPr>
        <w:tab/>
      </w:r>
      <w:r w:rsidRPr="003A0112">
        <w:rPr>
          <w:rFonts w:ascii="Times New Roman" w:hAnsi="Times New Roman" w:cs="Times New Roman"/>
          <w:sz w:val="28"/>
          <w:szCs w:val="28"/>
        </w:rPr>
        <w:tab/>
        <w:t>3.  Контроль за исполнением настоящего решения оставляю за собой.</w:t>
      </w:r>
    </w:p>
    <w:p w:rsidR="003A0112" w:rsidRPr="003A0112" w:rsidRDefault="003A0112" w:rsidP="003A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C7" w:rsidRDefault="000530C7" w:rsidP="003A0112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112" w:rsidRPr="004A617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Елантовского</w:t>
      </w:r>
    </w:p>
    <w:p w:rsidR="006F68F7" w:rsidRDefault="000530C7" w:rsidP="000530C7">
      <w:pPr>
        <w:shd w:val="clear" w:color="auto" w:fill="FFFFFF"/>
        <w:spacing w:after="0" w:line="240" w:lineRule="auto"/>
        <w:ind w:hanging="12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0112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3A0112" w:rsidRPr="004A61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Р.Г. Гайнутдинов</w:t>
      </w:r>
    </w:p>
    <w:sectPr w:rsidR="006F68F7" w:rsidSect="000530C7">
      <w:footerReference w:type="default" r:id="rId8"/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F89" w:rsidRDefault="00EE1F89" w:rsidP="00C81E2C">
      <w:pPr>
        <w:spacing w:after="0" w:line="240" w:lineRule="auto"/>
      </w:pPr>
      <w:r>
        <w:separator/>
      </w:r>
    </w:p>
  </w:endnote>
  <w:endnote w:type="continuationSeparator" w:id="1">
    <w:p w:rsidR="00EE1F89" w:rsidRDefault="00EE1F89" w:rsidP="00C8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B4" w:rsidRDefault="00527BB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F89" w:rsidRDefault="00EE1F89" w:rsidP="00C81E2C">
      <w:pPr>
        <w:spacing w:after="0" w:line="240" w:lineRule="auto"/>
      </w:pPr>
      <w:r>
        <w:separator/>
      </w:r>
    </w:p>
  </w:footnote>
  <w:footnote w:type="continuationSeparator" w:id="1">
    <w:p w:rsidR="00EE1F89" w:rsidRDefault="00EE1F89" w:rsidP="00C8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9E4"/>
    <w:multiLevelType w:val="hybridMultilevel"/>
    <w:tmpl w:val="FF0C3B48"/>
    <w:lvl w:ilvl="0" w:tplc="281864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EF0980"/>
    <w:multiLevelType w:val="multilevel"/>
    <w:tmpl w:val="24622C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535880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37112"/>
    <w:multiLevelType w:val="hybridMultilevel"/>
    <w:tmpl w:val="E03E6844"/>
    <w:lvl w:ilvl="0" w:tplc="87646F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5B72F8"/>
    <w:multiLevelType w:val="hybridMultilevel"/>
    <w:tmpl w:val="61E05C68"/>
    <w:lvl w:ilvl="0" w:tplc="76CCD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978F6"/>
    <w:multiLevelType w:val="hybridMultilevel"/>
    <w:tmpl w:val="E87461FC"/>
    <w:lvl w:ilvl="0" w:tplc="7AFA2CFA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16C7F"/>
    <w:multiLevelType w:val="hybridMultilevel"/>
    <w:tmpl w:val="1A522D2C"/>
    <w:lvl w:ilvl="0" w:tplc="70DE4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220D76"/>
    <w:multiLevelType w:val="hybridMultilevel"/>
    <w:tmpl w:val="5850885A"/>
    <w:lvl w:ilvl="0" w:tplc="CFF8F582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626E5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B5BB5"/>
    <w:multiLevelType w:val="hybridMultilevel"/>
    <w:tmpl w:val="E910A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358E2"/>
    <w:multiLevelType w:val="multilevel"/>
    <w:tmpl w:val="77461668"/>
    <w:lvl w:ilvl="0">
      <w:start w:val="1"/>
      <w:numFmt w:val="decimal"/>
      <w:lvlText w:val="%1."/>
      <w:lvlJc w:val="left"/>
      <w:pPr>
        <w:ind w:left="125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rFonts w:hint="default"/>
        <w:b w:val="0"/>
      </w:rPr>
    </w:lvl>
  </w:abstractNum>
  <w:abstractNum w:abstractNumId="1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370A36"/>
    <w:multiLevelType w:val="hybridMultilevel"/>
    <w:tmpl w:val="E910A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26D4C"/>
    <w:multiLevelType w:val="hybridMultilevel"/>
    <w:tmpl w:val="BC70A55C"/>
    <w:lvl w:ilvl="0" w:tplc="5B02BE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2D280E08"/>
    <w:multiLevelType w:val="hybridMultilevel"/>
    <w:tmpl w:val="D7C2D1D6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3F415D21"/>
    <w:multiLevelType w:val="hybridMultilevel"/>
    <w:tmpl w:val="9B0C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4014B"/>
    <w:multiLevelType w:val="hybridMultilevel"/>
    <w:tmpl w:val="CC96551A"/>
    <w:lvl w:ilvl="0" w:tplc="4A482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50E7394"/>
    <w:multiLevelType w:val="hybridMultilevel"/>
    <w:tmpl w:val="D6681598"/>
    <w:lvl w:ilvl="0" w:tplc="70F83496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9">
    <w:nsid w:val="503C567A"/>
    <w:multiLevelType w:val="hybridMultilevel"/>
    <w:tmpl w:val="FCB66540"/>
    <w:lvl w:ilvl="0" w:tplc="FFFFFFFF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840DFA"/>
    <w:multiLevelType w:val="multilevel"/>
    <w:tmpl w:val="CF963B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4940302"/>
    <w:multiLevelType w:val="hybridMultilevel"/>
    <w:tmpl w:val="5850885A"/>
    <w:lvl w:ilvl="0" w:tplc="CFF8F582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7339F7"/>
    <w:multiLevelType w:val="hybridMultilevel"/>
    <w:tmpl w:val="2BA2659C"/>
    <w:lvl w:ilvl="0" w:tplc="DF80B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AF7566D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6">
    <w:nsid w:val="6DE376B6"/>
    <w:multiLevelType w:val="hybridMultilevel"/>
    <w:tmpl w:val="B762B63A"/>
    <w:lvl w:ilvl="0" w:tplc="6214F90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04D3E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17DBF"/>
    <w:multiLevelType w:val="multilevel"/>
    <w:tmpl w:val="BDA84C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754B15EE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2218D"/>
    <w:multiLevelType w:val="hybridMultilevel"/>
    <w:tmpl w:val="D6681598"/>
    <w:lvl w:ilvl="0" w:tplc="70F83496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B1347"/>
    <w:multiLevelType w:val="multilevel"/>
    <w:tmpl w:val="6E4010E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C04019D"/>
    <w:multiLevelType w:val="hybridMultilevel"/>
    <w:tmpl w:val="24F4017E"/>
    <w:lvl w:ilvl="0" w:tplc="302ECE8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DAE4199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B7D13"/>
    <w:multiLevelType w:val="hybridMultilevel"/>
    <w:tmpl w:val="1C00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34FA0"/>
    <w:multiLevelType w:val="hybridMultilevel"/>
    <w:tmpl w:val="C0B0D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8"/>
  </w:num>
  <w:num w:numId="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3"/>
  </w:num>
  <w:num w:numId="6">
    <w:abstractNumId w:val="16"/>
  </w:num>
  <w:num w:numId="7">
    <w:abstractNumId w:val="35"/>
  </w:num>
  <w:num w:numId="8">
    <w:abstractNumId w:val="15"/>
  </w:num>
  <w:num w:numId="9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1"/>
  </w:num>
  <w:num w:numId="15">
    <w:abstractNumId w:val="7"/>
  </w:num>
  <w:num w:numId="16">
    <w:abstractNumId w:val="21"/>
  </w:num>
  <w:num w:numId="17">
    <w:abstractNumId w:val="25"/>
  </w:num>
  <w:num w:numId="18">
    <w:abstractNumId w:val="6"/>
  </w:num>
  <w:num w:numId="19">
    <w:abstractNumId w:val="22"/>
  </w:num>
  <w:num w:numId="20">
    <w:abstractNumId w:val="3"/>
  </w:num>
  <w:num w:numId="21">
    <w:abstractNumId w:val="0"/>
  </w:num>
  <w:num w:numId="22">
    <w:abstractNumId w:val="28"/>
  </w:num>
  <w:num w:numId="23">
    <w:abstractNumId w:val="13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8"/>
  </w:num>
  <w:num w:numId="27">
    <w:abstractNumId w:val="2"/>
  </w:num>
  <w:num w:numId="28">
    <w:abstractNumId w:val="14"/>
  </w:num>
  <w:num w:numId="29">
    <w:abstractNumId w:val="34"/>
  </w:num>
  <w:num w:numId="30">
    <w:abstractNumId w:val="17"/>
  </w:num>
  <w:num w:numId="31">
    <w:abstractNumId w:val="26"/>
  </w:num>
  <w:num w:numId="32">
    <w:abstractNumId w:val="4"/>
  </w:num>
  <w:num w:numId="33">
    <w:abstractNumId w:val="1"/>
  </w:num>
  <w:num w:numId="34">
    <w:abstractNumId w:val="20"/>
  </w:num>
  <w:num w:numId="35">
    <w:abstractNumId w:val="32"/>
  </w:num>
  <w:num w:numId="36">
    <w:abstractNumId w:val="10"/>
  </w:num>
  <w:num w:numId="37">
    <w:abstractNumId w:val="11"/>
  </w:num>
  <w:num w:numId="38">
    <w:abstractNumId w:val="29"/>
  </w:num>
  <w:num w:numId="39">
    <w:abstractNumId w:val="24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761A"/>
    <w:rsid w:val="00006CD7"/>
    <w:rsid w:val="00007FD1"/>
    <w:rsid w:val="00010C7D"/>
    <w:rsid w:val="00024057"/>
    <w:rsid w:val="00031464"/>
    <w:rsid w:val="00035A9C"/>
    <w:rsid w:val="00037DBD"/>
    <w:rsid w:val="00040216"/>
    <w:rsid w:val="00044E1C"/>
    <w:rsid w:val="000530C7"/>
    <w:rsid w:val="00055BA8"/>
    <w:rsid w:val="00056185"/>
    <w:rsid w:val="00065D68"/>
    <w:rsid w:val="0006658C"/>
    <w:rsid w:val="00074CD9"/>
    <w:rsid w:val="00074E70"/>
    <w:rsid w:val="000810F5"/>
    <w:rsid w:val="00087A91"/>
    <w:rsid w:val="00091287"/>
    <w:rsid w:val="000927DB"/>
    <w:rsid w:val="00092E2A"/>
    <w:rsid w:val="00092F56"/>
    <w:rsid w:val="0009554E"/>
    <w:rsid w:val="000C192B"/>
    <w:rsid w:val="000C6EE9"/>
    <w:rsid w:val="000D18F9"/>
    <w:rsid w:val="000D259B"/>
    <w:rsid w:val="000D600D"/>
    <w:rsid w:val="000D702B"/>
    <w:rsid w:val="000E34A5"/>
    <w:rsid w:val="000E3F6E"/>
    <w:rsid w:val="000E55A2"/>
    <w:rsid w:val="000F50A5"/>
    <w:rsid w:val="000F6C82"/>
    <w:rsid w:val="000F7C4B"/>
    <w:rsid w:val="00100CDB"/>
    <w:rsid w:val="00102A96"/>
    <w:rsid w:val="0011045B"/>
    <w:rsid w:val="00110BA2"/>
    <w:rsid w:val="001124B2"/>
    <w:rsid w:val="0011685C"/>
    <w:rsid w:val="0012189D"/>
    <w:rsid w:val="001232E4"/>
    <w:rsid w:val="001332BF"/>
    <w:rsid w:val="0013495F"/>
    <w:rsid w:val="00135BC6"/>
    <w:rsid w:val="0014105F"/>
    <w:rsid w:val="00152CA0"/>
    <w:rsid w:val="00154161"/>
    <w:rsid w:val="00156DAA"/>
    <w:rsid w:val="0016463B"/>
    <w:rsid w:val="00166AD6"/>
    <w:rsid w:val="0017341F"/>
    <w:rsid w:val="00176DD8"/>
    <w:rsid w:val="001828AF"/>
    <w:rsid w:val="00182EC4"/>
    <w:rsid w:val="00187CEF"/>
    <w:rsid w:val="0019148B"/>
    <w:rsid w:val="00193B65"/>
    <w:rsid w:val="0019455D"/>
    <w:rsid w:val="00197F70"/>
    <w:rsid w:val="001A4E91"/>
    <w:rsid w:val="001A57EC"/>
    <w:rsid w:val="001A6367"/>
    <w:rsid w:val="001B035A"/>
    <w:rsid w:val="001B116B"/>
    <w:rsid w:val="001B2608"/>
    <w:rsid w:val="001B26BA"/>
    <w:rsid w:val="001B7A8C"/>
    <w:rsid w:val="001C0EC2"/>
    <w:rsid w:val="001C22CC"/>
    <w:rsid w:val="001C608A"/>
    <w:rsid w:val="001C63CB"/>
    <w:rsid w:val="001D7337"/>
    <w:rsid w:val="001F0EDA"/>
    <w:rsid w:val="001F1473"/>
    <w:rsid w:val="001F1D44"/>
    <w:rsid w:val="001F253A"/>
    <w:rsid w:val="002001CD"/>
    <w:rsid w:val="00201A74"/>
    <w:rsid w:val="00203685"/>
    <w:rsid w:val="00210950"/>
    <w:rsid w:val="002121C3"/>
    <w:rsid w:val="00212C50"/>
    <w:rsid w:val="00216EA6"/>
    <w:rsid w:val="00220C78"/>
    <w:rsid w:val="002210D6"/>
    <w:rsid w:val="002239E4"/>
    <w:rsid w:val="00226127"/>
    <w:rsid w:val="00234070"/>
    <w:rsid w:val="00234FD4"/>
    <w:rsid w:val="00236151"/>
    <w:rsid w:val="00241E1C"/>
    <w:rsid w:val="002433BE"/>
    <w:rsid w:val="00245111"/>
    <w:rsid w:val="0025639E"/>
    <w:rsid w:val="00261B26"/>
    <w:rsid w:val="00265BDC"/>
    <w:rsid w:val="00266797"/>
    <w:rsid w:val="002670F4"/>
    <w:rsid w:val="00274EF4"/>
    <w:rsid w:val="00286311"/>
    <w:rsid w:val="00293AC3"/>
    <w:rsid w:val="002B401D"/>
    <w:rsid w:val="002B402C"/>
    <w:rsid w:val="002E78F5"/>
    <w:rsid w:val="003015BD"/>
    <w:rsid w:val="00303ED2"/>
    <w:rsid w:val="0030653A"/>
    <w:rsid w:val="0031006A"/>
    <w:rsid w:val="00312E03"/>
    <w:rsid w:val="00315E45"/>
    <w:rsid w:val="00320B3F"/>
    <w:rsid w:val="00323EC0"/>
    <w:rsid w:val="00333E87"/>
    <w:rsid w:val="0034414C"/>
    <w:rsid w:val="0035201D"/>
    <w:rsid w:val="0035362E"/>
    <w:rsid w:val="00360F84"/>
    <w:rsid w:val="003633E2"/>
    <w:rsid w:val="00367083"/>
    <w:rsid w:val="00370809"/>
    <w:rsid w:val="00373340"/>
    <w:rsid w:val="00375E35"/>
    <w:rsid w:val="00375EE6"/>
    <w:rsid w:val="003842B2"/>
    <w:rsid w:val="00390DAB"/>
    <w:rsid w:val="00391407"/>
    <w:rsid w:val="00392774"/>
    <w:rsid w:val="003A0112"/>
    <w:rsid w:val="003A29B2"/>
    <w:rsid w:val="003A643D"/>
    <w:rsid w:val="003A6B17"/>
    <w:rsid w:val="003B1747"/>
    <w:rsid w:val="003B208F"/>
    <w:rsid w:val="003B22B4"/>
    <w:rsid w:val="003B2534"/>
    <w:rsid w:val="003B48C9"/>
    <w:rsid w:val="003C04AD"/>
    <w:rsid w:val="003C1336"/>
    <w:rsid w:val="003C2316"/>
    <w:rsid w:val="003C33AF"/>
    <w:rsid w:val="003C350E"/>
    <w:rsid w:val="003D2358"/>
    <w:rsid w:val="003D289B"/>
    <w:rsid w:val="003D79F9"/>
    <w:rsid w:val="003E4011"/>
    <w:rsid w:val="003E6126"/>
    <w:rsid w:val="003F4830"/>
    <w:rsid w:val="003F50E0"/>
    <w:rsid w:val="004105F9"/>
    <w:rsid w:val="0042058D"/>
    <w:rsid w:val="00421DCD"/>
    <w:rsid w:val="00423754"/>
    <w:rsid w:val="00424491"/>
    <w:rsid w:val="004253C5"/>
    <w:rsid w:val="00425E84"/>
    <w:rsid w:val="004271E9"/>
    <w:rsid w:val="00431CAE"/>
    <w:rsid w:val="004323A2"/>
    <w:rsid w:val="00432513"/>
    <w:rsid w:val="00434CE0"/>
    <w:rsid w:val="00447D56"/>
    <w:rsid w:val="00451738"/>
    <w:rsid w:val="00452C7A"/>
    <w:rsid w:val="0045529B"/>
    <w:rsid w:val="00456C1A"/>
    <w:rsid w:val="00462FC8"/>
    <w:rsid w:val="00465400"/>
    <w:rsid w:val="00466815"/>
    <w:rsid w:val="00467622"/>
    <w:rsid w:val="00467B9C"/>
    <w:rsid w:val="00470B84"/>
    <w:rsid w:val="00475FD9"/>
    <w:rsid w:val="00481D36"/>
    <w:rsid w:val="00483C38"/>
    <w:rsid w:val="004872A9"/>
    <w:rsid w:val="00490480"/>
    <w:rsid w:val="004A6178"/>
    <w:rsid w:val="004A62C5"/>
    <w:rsid w:val="004B48CA"/>
    <w:rsid w:val="004B6EB7"/>
    <w:rsid w:val="004C114B"/>
    <w:rsid w:val="004C3214"/>
    <w:rsid w:val="004C5965"/>
    <w:rsid w:val="004D046D"/>
    <w:rsid w:val="004E1552"/>
    <w:rsid w:val="004E271F"/>
    <w:rsid w:val="004E3881"/>
    <w:rsid w:val="004F3AA3"/>
    <w:rsid w:val="004F6549"/>
    <w:rsid w:val="00501576"/>
    <w:rsid w:val="0050300A"/>
    <w:rsid w:val="00503B2E"/>
    <w:rsid w:val="005051AA"/>
    <w:rsid w:val="0050748D"/>
    <w:rsid w:val="005137EB"/>
    <w:rsid w:val="005158B1"/>
    <w:rsid w:val="00516AF8"/>
    <w:rsid w:val="00521DEB"/>
    <w:rsid w:val="00522AC5"/>
    <w:rsid w:val="00523B52"/>
    <w:rsid w:val="005245DC"/>
    <w:rsid w:val="00527BB4"/>
    <w:rsid w:val="00534A7D"/>
    <w:rsid w:val="0053566E"/>
    <w:rsid w:val="00536B7D"/>
    <w:rsid w:val="00537758"/>
    <w:rsid w:val="00544F9F"/>
    <w:rsid w:val="005547FF"/>
    <w:rsid w:val="0056129F"/>
    <w:rsid w:val="00565C30"/>
    <w:rsid w:val="00566F0D"/>
    <w:rsid w:val="00570452"/>
    <w:rsid w:val="005713CA"/>
    <w:rsid w:val="0058712A"/>
    <w:rsid w:val="00594FC8"/>
    <w:rsid w:val="005A0AC8"/>
    <w:rsid w:val="005A1DD4"/>
    <w:rsid w:val="005B118C"/>
    <w:rsid w:val="005B152C"/>
    <w:rsid w:val="005B28BF"/>
    <w:rsid w:val="005B374C"/>
    <w:rsid w:val="005C5DB2"/>
    <w:rsid w:val="005D013E"/>
    <w:rsid w:val="005D0C4B"/>
    <w:rsid w:val="005D62B5"/>
    <w:rsid w:val="005E2AA1"/>
    <w:rsid w:val="005E38CB"/>
    <w:rsid w:val="005E40F8"/>
    <w:rsid w:val="005E418E"/>
    <w:rsid w:val="005E56A5"/>
    <w:rsid w:val="005E756B"/>
    <w:rsid w:val="005E761A"/>
    <w:rsid w:val="005F2E9D"/>
    <w:rsid w:val="005F2EFA"/>
    <w:rsid w:val="005F60DA"/>
    <w:rsid w:val="006035D4"/>
    <w:rsid w:val="006037BE"/>
    <w:rsid w:val="00605D7D"/>
    <w:rsid w:val="006060EC"/>
    <w:rsid w:val="006070D7"/>
    <w:rsid w:val="006150EA"/>
    <w:rsid w:val="00615368"/>
    <w:rsid w:val="006201D8"/>
    <w:rsid w:val="00623D90"/>
    <w:rsid w:val="006316E5"/>
    <w:rsid w:val="00633B46"/>
    <w:rsid w:val="00643005"/>
    <w:rsid w:val="006437E2"/>
    <w:rsid w:val="00644612"/>
    <w:rsid w:val="006461EB"/>
    <w:rsid w:val="0065668A"/>
    <w:rsid w:val="00666550"/>
    <w:rsid w:val="00670B47"/>
    <w:rsid w:val="00672E12"/>
    <w:rsid w:val="00674605"/>
    <w:rsid w:val="00686DF0"/>
    <w:rsid w:val="00687AED"/>
    <w:rsid w:val="006954C8"/>
    <w:rsid w:val="006A0F1F"/>
    <w:rsid w:val="006A34B4"/>
    <w:rsid w:val="006A72A8"/>
    <w:rsid w:val="006B2E25"/>
    <w:rsid w:val="006B4872"/>
    <w:rsid w:val="006B4B05"/>
    <w:rsid w:val="006C034F"/>
    <w:rsid w:val="006C60EE"/>
    <w:rsid w:val="006C7D57"/>
    <w:rsid w:val="006C7F40"/>
    <w:rsid w:val="006D25F8"/>
    <w:rsid w:val="006D505D"/>
    <w:rsid w:val="006D522C"/>
    <w:rsid w:val="006D6FB0"/>
    <w:rsid w:val="006D7D9F"/>
    <w:rsid w:val="006E5BB2"/>
    <w:rsid w:val="006F3EF3"/>
    <w:rsid w:val="006F68F7"/>
    <w:rsid w:val="00711CE1"/>
    <w:rsid w:val="00714014"/>
    <w:rsid w:val="00716210"/>
    <w:rsid w:val="007220A8"/>
    <w:rsid w:val="007242CE"/>
    <w:rsid w:val="007279D3"/>
    <w:rsid w:val="00734170"/>
    <w:rsid w:val="0074638C"/>
    <w:rsid w:val="00752161"/>
    <w:rsid w:val="00756FD9"/>
    <w:rsid w:val="007570A3"/>
    <w:rsid w:val="00757B05"/>
    <w:rsid w:val="00760485"/>
    <w:rsid w:val="007741B8"/>
    <w:rsid w:val="007764D0"/>
    <w:rsid w:val="00777F13"/>
    <w:rsid w:val="007801B3"/>
    <w:rsid w:val="00781C23"/>
    <w:rsid w:val="00781D59"/>
    <w:rsid w:val="00793408"/>
    <w:rsid w:val="00796D38"/>
    <w:rsid w:val="007A05E0"/>
    <w:rsid w:val="007A087A"/>
    <w:rsid w:val="007A6ABC"/>
    <w:rsid w:val="007B020F"/>
    <w:rsid w:val="007B53E6"/>
    <w:rsid w:val="007C44E0"/>
    <w:rsid w:val="007C613F"/>
    <w:rsid w:val="007C7175"/>
    <w:rsid w:val="007D0F1D"/>
    <w:rsid w:val="007D5BEB"/>
    <w:rsid w:val="007E0263"/>
    <w:rsid w:val="007E7642"/>
    <w:rsid w:val="007E7F4C"/>
    <w:rsid w:val="007F04F3"/>
    <w:rsid w:val="007F33E2"/>
    <w:rsid w:val="007F5337"/>
    <w:rsid w:val="008023B7"/>
    <w:rsid w:val="00805B6B"/>
    <w:rsid w:val="008104A9"/>
    <w:rsid w:val="00812354"/>
    <w:rsid w:val="008163E5"/>
    <w:rsid w:val="00827436"/>
    <w:rsid w:val="00836B05"/>
    <w:rsid w:val="00841126"/>
    <w:rsid w:val="008418A1"/>
    <w:rsid w:val="00847745"/>
    <w:rsid w:val="00852F87"/>
    <w:rsid w:val="008610E0"/>
    <w:rsid w:val="008611B2"/>
    <w:rsid w:val="00862A53"/>
    <w:rsid w:val="00866245"/>
    <w:rsid w:val="00871418"/>
    <w:rsid w:val="00872454"/>
    <w:rsid w:val="00891690"/>
    <w:rsid w:val="00891A60"/>
    <w:rsid w:val="00893C93"/>
    <w:rsid w:val="0089589B"/>
    <w:rsid w:val="008A64A1"/>
    <w:rsid w:val="008B12F2"/>
    <w:rsid w:val="008C7098"/>
    <w:rsid w:val="008E1B27"/>
    <w:rsid w:val="008E6494"/>
    <w:rsid w:val="008E6DEC"/>
    <w:rsid w:val="009019E2"/>
    <w:rsid w:val="009028DC"/>
    <w:rsid w:val="00911D21"/>
    <w:rsid w:val="009137FC"/>
    <w:rsid w:val="009222FA"/>
    <w:rsid w:val="00924D20"/>
    <w:rsid w:val="00932512"/>
    <w:rsid w:val="009537B0"/>
    <w:rsid w:val="00955DD4"/>
    <w:rsid w:val="00960267"/>
    <w:rsid w:val="009632AE"/>
    <w:rsid w:val="00963E67"/>
    <w:rsid w:val="00966482"/>
    <w:rsid w:val="0096680E"/>
    <w:rsid w:val="0097292C"/>
    <w:rsid w:val="009777C9"/>
    <w:rsid w:val="009804FC"/>
    <w:rsid w:val="0098644A"/>
    <w:rsid w:val="009A07A6"/>
    <w:rsid w:val="009A0CCA"/>
    <w:rsid w:val="009A6C8F"/>
    <w:rsid w:val="009B0EA2"/>
    <w:rsid w:val="009B1761"/>
    <w:rsid w:val="009B28EB"/>
    <w:rsid w:val="009B30F6"/>
    <w:rsid w:val="009B5E42"/>
    <w:rsid w:val="009C40CD"/>
    <w:rsid w:val="009C45C9"/>
    <w:rsid w:val="009D4BE5"/>
    <w:rsid w:val="009E1B07"/>
    <w:rsid w:val="009E2F3D"/>
    <w:rsid w:val="009F33ED"/>
    <w:rsid w:val="00A07A86"/>
    <w:rsid w:val="00A20FD9"/>
    <w:rsid w:val="00A30179"/>
    <w:rsid w:val="00A36AB9"/>
    <w:rsid w:val="00A469D5"/>
    <w:rsid w:val="00A50A7A"/>
    <w:rsid w:val="00A70596"/>
    <w:rsid w:val="00A72217"/>
    <w:rsid w:val="00A75535"/>
    <w:rsid w:val="00A76FFC"/>
    <w:rsid w:val="00A77781"/>
    <w:rsid w:val="00A824FA"/>
    <w:rsid w:val="00A845B3"/>
    <w:rsid w:val="00A87562"/>
    <w:rsid w:val="00A95F13"/>
    <w:rsid w:val="00AA1C3E"/>
    <w:rsid w:val="00AA7F5A"/>
    <w:rsid w:val="00AC1A18"/>
    <w:rsid w:val="00AC268E"/>
    <w:rsid w:val="00AC334F"/>
    <w:rsid w:val="00AD0D77"/>
    <w:rsid w:val="00AD44FD"/>
    <w:rsid w:val="00AE166B"/>
    <w:rsid w:val="00AE397E"/>
    <w:rsid w:val="00AE62CD"/>
    <w:rsid w:val="00AE7818"/>
    <w:rsid w:val="00AF0D13"/>
    <w:rsid w:val="00B026B2"/>
    <w:rsid w:val="00B036B0"/>
    <w:rsid w:val="00B15988"/>
    <w:rsid w:val="00B20AC4"/>
    <w:rsid w:val="00B21808"/>
    <w:rsid w:val="00B22D32"/>
    <w:rsid w:val="00B335BF"/>
    <w:rsid w:val="00B364E9"/>
    <w:rsid w:val="00B4241D"/>
    <w:rsid w:val="00B47B4C"/>
    <w:rsid w:val="00B50E56"/>
    <w:rsid w:val="00B61CA7"/>
    <w:rsid w:val="00B6388F"/>
    <w:rsid w:val="00B66486"/>
    <w:rsid w:val="00B75244"/>
    <w:rsid w:val="00B83087"/>
    <w:rsid w:val="00B84D21"/>
    <w:rsid w:val="00B853F1"/>
    <w:rsid w:val="00B85CD8"/>
    <w:rsid w:val="00B86440"/>
    <w:rsid w:val="00B90690"/>
    <w:rsid w:val="00B956D8"/>
    <w:rsid w:val="00B96D76"/>
    <w:rsid w:val="00BA4A05"/>
    <w:rsid w:val="00BA7247"/>
    <w:rsid w:val="00BB3D12"/>
    <w:rsid w:val="00BC19D5"/>
    <w:rsid w:val="00BC3363"/>
    <w:rsid w:val="00BC50FD"/>
    <w:rsid w:val="00BC56EE"/>
    <w:rsid w:val="00BD0112"/>
    <w:rsid w:val="00BD1AEC"/>
    <w:rsid w:val="00BD2B62"/>
    <w:rsid w:val="00BE4293"/>
    <w:rsid w:val="00BE4B22"/>
    <w:rsid w:val="00BE52FA"/>
    <w:rsid w:val="00BE6C3E"/>
    <w:rsid w:val="00BF52AC"/>
    <w:rsid w:val="00C0224D"/>
    <w:rsid w:val="00C03A09"/>
    <w:rsid w:val="00C05CA8"/>
    <w:rsid w:val="00C12E03"/>
    <w:rsid w:val="00C200D6"/>
    <w:rsid w:val="00C24F44"/>
    <w:rsid w:val="00C26AC9"/>
    <w:rsid w:val="00C3275F"/>
    <w:rsid w:val="00C33773"/>
    <w:rsid w:val="00C463ED"/>
    <w:rsid w:val="00C47D8B"/>
    <w:rsid w:val="00C546AF"/>
    <w:rsid w:val="00C551C0"/>
    <w:rsid w:val="00C6017F"/>
    <w:rsid w:val="00C6195F"/>
    <w:rsid w:val="00C639F7"/>
    <w:rsid w:val="00C63A5B"/>
    <w:rsid w:val="00C66EAF"/>
    <w:rsid w:val="00C70EB2"/>
    <w:rsid w:val="00C81E2C"/>
    <w:rsid w:val="00C93D23"/>
    <w:rsid w:val="00C958F7"/>
    <w:rsid w:val="00CA198F"/>
    <w:rsid w:val="00CA43E3"/>
    <w:rsid w:val="00CB0060"/>
    <w:rsid w:val="00CB30A0"/>
    <w:rsid w:val="00CB3B3A"/>
    <w:rsid w:val="00CB57E9"/>
    <w:rsid w:val="00CB7291"/>
    <w:rsid w:val="00CB7D8A"/>
    <w:rsid w:val="00CC10D4"/>
    <w:rsid w:val="00CE0D1E"/>
    <w:rsid w:val="00CF3DE2"/>
    <w:rsid w:val="00CF52AB"/>
    <w:rsid w:val="00CF566A"/>
    <w:rsid w:val="00D0205C"/>
    <w:rsid w:val="00D022A1"/>
    <w:rsid w:val="00D10787"/>
    <w:rsid w:val="00D14395"/>
    <w:rsid w:val="00D20F84"/>
    <w:rsid w:val="00D22629"/>
    <w:rsid w:val="00D228A2"/>
    <w:rsid w:val="00D2470A"/>
    <w:rsid w:val="00D34640"/>
    <w:rsid w:val="00D359A3"/>
    <w:rsid w:val="00D418A0"/>
    <w:rsid w:val="00D44657"/>
    <w:rsid w:val="00D44E26"/>
    <w:rsid w:val="00D526FF"/>
    <w:rsid w:val="00D52E9B"/>
    <w:rsid w:val="00D557D3"/>
    <w:rsid w:val="00D61EA2"/>
    <w:rsid w:val="00D67F5E"/>
    <w:rsid w:val="00D727F1"/>
    <w:rsid w:val="00D83133"/>
    <w:rsid w:val="00D83233"/>
    <w:rsid w:val="00D95E9A"/>
    <w:rsid w:val="00DA2B5C"/>
    <w:rsid w:val="00DA5E55"/>
    <w:rsid w:val="00DA6D57"/>
    <w:rsid w:val="00DB0459"/>
    <w:rsid w:val="00DB09B4"/>
    <w:rsid w:val="00DB3E6D"/>
    <w:rsid w:val="00DB75C5"/>
    <w:rsid w:val="00DC2050"/>
    <w:rsid w:val="00DD1E9E"/>
    <w:rsid w:val="00DD4104"/>
    <w:rsid w:val="00DD5933"/>
    <w:rsid w:val="00DD6B12"/>
    <w:rsid w:val="00DD7C7B"/>
    <w:rsid w:val="00DF23EF"/>
    <w:rsid w:val="00E067BA"/>
    <w:rsid w:val="00E121A3"/>
    <w:rsid w:val="00E22C78"/>
    <w:rsid w:val="00E27588"/>
    <w:rsid w:val="00E33568"/>
    <w:rsid w:val="00E33578"/>
    <w:rsid w:val="00E37C85"/>
    <w:rsid w:val="00E440F7"/>
    <w:rsid w:val="00E502EB"/>
    <w:rsid w:val="00E50FD6"/>
    <w:rsid w:val="00E516FC"/>
    <w:rsid w:val="00E51F7C"/>
    <w:rsid w:val="00E52904"/>
    <w:rsid w:val="00E56F06"/>
    <w:rsid w:val="00E63446"/>
    <w:rsid w:val="00E702F9"/>
    <w:rsid w:val="00E77A0F"/>
    <w:rsid w:val="00E804D0"/>
    <w:rsid w:val="00E84853"/>
    <w:rsid w:val="00E87D9F"/>
    <w:rsid w:val="00E93956"/>
    <w:rsid w:val="00E977E8"/>
    <w:rsid w:val="00E9781B"/>
    <w:rsid w:val="00EB5D0D"/>
    <w:rsid w:val="00EB69F6"/>
    <w:rsid w:val="00EC09AD"/>
    <w:rsid w:val="00EC673A"/>
    <w:rsid w:val="00EC6A88"/>
    <w:rsid w:val="00EC7688"/>
    <w:rsid w:val="00ED0695"/>
    <w:rsid w:val="00ED477E"/>
    <w:rsid w:val="00ED61C6"/>
    <w:rsid w:val="00EE1F89"/>
    <w:rsid w:val="00EE6EDA"/>
    <w:rsid w:val="00EE7F95"/>
    <w:rsid w:val="00EF2EF9"/>
    <w:rsid w:val="00EF4811"/>
    <w:rsid w:val="00F014AE"/>
    <w:rsid w:val="00F0293C"/>
    <w:rsid w:val="00F05B03"/>
    <w:rsid w:val="00F07263"/>
    <w:rsid w:val="00F147FD"/>
    <w:rsid w:val="00F20575"/>
    <w:rsid w:val="00F21534"/>
    <w:rsid w:val="00F31341"/>
    <w:rsid w:val="00F33488"/>
    <w:rsid w:val="00F36284"/>
    <w:rsid w:val="00F533B4"/>
    <w:rsid w:val="00F55C85"/>
    <w:rsid w:val="00F6231C"/>
    <w:rsid w:val="00F67B39"/>
    <w:rsid w:val="00F70E1F"/>
    <w:rsid w:val="00F730DD"/>
    <w:rsid w:val="00F74F88"/>
    <w:rsid w:val="00F756F6"/>
    <w:rsid w:val="00F76B10"/>
    <w:rsid w:val="00F77AE9"/>
    <w:rsid w:val="00F77D5B"/>
    <w:rsid w:val="00F83B99"/>
    <w:rsid w:val="00F83D37"/>
    <w:rsid w:val="00F84F5C"/>
    <w:rsid w:val="00F86ED4"/>
    <w:rsid w:val="00F91523"/>
    <w:rsid w:val="00F91BB3"/>
    <w:rsid w:val="00F946F8"/>
    <w:rsid w:val="00F962BA"/>
    <w:rsid w:val="00F97FA7"/>
    <w:rsid w:val="00FA1C50"/>
    <w:rsid w:val="00FB56B1"/>
    <w:rsid w:val="00FB5F76"/>
    <w:rsid w:val="00FC46ED"/>
    <w:rsid w:val="00FE5CE9"/>
    <w:rsid w:val="00FF4643"/>
    <w:rsid w:val="00FF6173"/>
    <w:rsid w:val="00F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9E"/>
  </w:style>
  <w:style w:type="paragraph" w:styleId="1">
    <w:name w:val="heading 1"/>
    <w:basedOn w:val="a"/>
    <w:next w:val="a"/>
    <w:link w:val="10"/>
    <w:qFormat/>
    <w:rsid w:val="006461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C40C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D0112"/>
    <w:rPr>
      <w:color w:val="0000FF"/>
      <w:u w:val="single"/>
    </w:rPr>
  </w:style>
  <w:style w:type="paragraph" w:customStyle="1" w:styleId="ConsPlusNormal">
    <w:name w:val="ConsPlusNormal"/>
    <w:rsid w:val="00BD0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D0112"/>
    <w:pPr>
      <w:ind w:left="720"/>
      <w:contextualSpacing/>
    </w:pPr>
  </w:style>
  <w:style w:type="paragraph" w:customStyle="1" w:styleId="ConsPlusTitle">
    <w:name w:val="ConsPlusTitle"/>
    <w:rsid w:val="00B75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461EB"/>
    <w:rPr>
      <w:rFonts w:ascii="Times New Roman" w:eastAsia="Times New Roman" w:hAnsi="Times New Roman" w:cs="Times New Roman"/>
      <w:sz w:val="32"/>
      <w:szCs w:val="20"/>
    </w:rPr>
  </w:style>
  <w:style w:type="character" w:customStyle="1" w:styleId="apple-style-span">
    <w:name w:val="apple-style-span"/>
    <w:basedOn w:val="a0"/>
    <w:rsid w:val="006461EB"/>
  </w:style>
  <w:style w:type="character" w:customStyle="1" w:styleId="apple-converted-space">
    <w:name w:val="apple-converted-space"/>
    <w:basedOn w:val="a0"/>
    <w:rsid w:val="006461EB"/>
  </w:style>
  <w:style w:type="paragraph" w:customStyle="1" w:styleId="ConsNormal">
    <w:name w:val="ConsNormal"/>
    <w:rsid w:val="006461E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header"/>
    <w:basedOn w:val="a"/>
    <w:link w:val="a6"/>
    <w:rsid w:val="006461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461E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C40CD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a8"/>
    <w:rsid w:val="009C40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C40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AF0D13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AF0D13"/>
    <w:rPr>
      <w:b/>
      <w:bCs/>
      <w:sz w:val="53"/>
      <w:szCs w:val="53"/>
      <w:shd w:val="clear" w:color="auto" w:fill="FFFFFF"/>
    </w:rPr>
  </w:style>
  <w:style w:type="paragraph" w:customStyle="1" w:styleId="12">
    <w:name w:val="Заголовок №1"/>
    <w:basedOn w:val="a"/>
    <w:link w:val="11"/>
    <w:rsid w:val="00AF0D13"/>
    <w:pPr>
      <w:shd w:val="clear" w:color="auto" w:fill="FFFFFF"/>
      <w:spacing w:before="1440" w:after="0" w:line="645" w:lineRule="exact"/>
      <w:jc w:val="center"/>
      <w:outlineLvl w:val="0"/>
    </w:pPr>
    <w:rPr>
      <w:b/>
      <w:bCs/>
      <w:sz w:val="53"/>
      <w:szCs w:val="53"/>
    </w:rPr>
  </w:style>
  <w:style w:type="character" w:styleId="aa">
    <w:name w:val="Strong"/>
    <w:basedOn w:val="a0"/>
    <w:qFormat/>
    <w:rsid w:val="00AF0D13"/>
    <w:rPr>
      <w:b/>
      <w:bCs/>
    </w:rPr>
  </w:style>
  <w:style w:type="paragraph" w:customStyle="1" w:styleId="Heading">
    <w:name w:val="Heading"/>
    <w:rsid w:val="00D95E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b">
    <w:name w:val="Гипертекстовая ссылка"/>
    <w:basedOn w:val="a0"/>
    <w:uiPriority w:val="99"/>
    <w:rsid w:val="00DB0459"/>
    <w:rPr>
      <w:color w:val="106BBE"/>
    </w:rPr>
  </w:style>
  <w:style w:type="character" w:customStyle="1" w:styleId="FontStyle12">
    <w:name w:val="Font Style12"/>
    <w:uiPriority w:val="99"/>
    <w:rsid w:val="00C81E2C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footer"/>
    <w:basedOn w:val="a"/>
    <w:link w:val="ad"/>
    <w:uiPriority w:val="99"/>
    <w:semiHidden/>
    <w:unhideWhenUsed/>
    <w:rsid w:val="00C8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1E2C"/>
  </w:style>
  <w:style w:type="character" w:customStyle="1" w:styleId="40">
    <w:name w:val="Заголовок 4 Знак"/>
    <w:basedOn w:val="a0"/>
    <w:link w:val="4"/>
    <w:uiPriority w:val="9"/>
    <w:semiHidden/>
    <w:rsid w:val="007220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semiHidden/>
    <w:unhideWhenUsed/>
    <w:rsid w:val="00C93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93D23"/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semiHidden/>
    <w:unhideWhenUsed/>
    <w:rsid w:val="004F3AA3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4F3AA3"/>
    <w:rPr>
      <w:rFonts w:ascii="Arial" w:eastAsia="Times New Roman" w:hAnsi="Arial" w:cs="Arial"/>
      <w:sz w:val="20"/>
      <w:szCs w:val="20"/>
    </w:rPr>
  </w:style>
  <w:style w:type="paragraph" w:styleId="af0">
    <w:name w:val="No Spacing"/>
    <w:uiPriority w:val="1"/>
    <w:qFormat/>
    <w:rsid w:val="000530C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0C45-6184-4D6A-B564-28003D1D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Acer</cp:lastModifiedBy>
  <cp:revision>2</cp:revision>
  <cp:lastPrinted>2016-05-30T07:40:00Z</cp:lastPrinted>
  <dcterms:created xsi:type="dcterms:W3CDTF">2016-06-09T10:07:00Z</dcterms:created>
  <dcterms:modified xsi:type="dcterms:W3CDTF">2016-06-09T10:07:00Z</dcterms:modified>
</cp:coreProperties>
</file>